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60384" w14:textId="77777777" w:rsidR="00A53267" w:rsidRDefault="00F6314B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П</w:t>
      </w:r>
      <w:r w:rsidR="00A53267"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роект</w:t>
      </w:r>
    </w:p>
    <w:p w14:paraId="70A1E080" w14:textId="77777777" w:rsidR="00F6314B" w:rsidRPr="00F6314B" w:rsidRDefault="00F6314B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0D2E90F4" w14:textId="77777777" w:rsidR="00A53267" w:rsidRDefault="00A53267" w:rsidP="000A53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4E7B9D42" w14:textId="77777777" w:rsidR="00A53267" w:rsidRDefault="00A53267" w:rsidP="000A53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ПОСТАНОВЛЕНИЕ ПРАВИТЕЛЬСТВА</w:t>
      </w:r>
    </w:p>
    <w:p w14:paraId="774CC4CA" w14:textId="77777777" w:rsidR="00A53267" w:rsidRDefault="00A53267" w:rsidP="000A53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 РЕСПУБЛИКИ</w:t>
      </w:r>
    </w:p>
    <w:p w14:paraId="14CFB86E" w14:textId="77777777" w:rsidR="00742B53" w:rsidRDefault="00742B53" w:rsidP="000A53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14:paraId="7BAB0D32" w14:textId="77777777" w:rsidR="008A48B6" w:rsidRDefault="0088470F" w:rsidP="000A5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О</w:t>
      </w:r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проекте</w:t>
      </w:r>
      <w:proofErr w:type="spellEnd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Закона</w:t>
      </w:r>
      <w:proofErr w:type="spellEnd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Кыргызской </w:t>
      </w:r>
      <w:proofErr w:type="spellStart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="00A5326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="008A48B6"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«О </w:t>
      </w:r>
      <w:proofErr w:type="spellStart"/>
      <w:r w:rsidR="008A48B6"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внесении</w:t>
      </w:r>
      <w:proofErr w:type="spellEnd"/>
      <w:r w:rsidR="008A48B6"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изменений</w:t>
      </w:r>
      <w:proofErr w:type="spellEnd"/>
      <w:r w:rsidR="008A48B6"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</w:p>
    <w:p w14:paraId="0D752D86" w14:textId="77777777" w:rsidR="008A48B6" w:rsidRDefault="008A48B6" w:rsidP="000A5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в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некоторые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законодательные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ак</w:t>
      </w:r>
      <w:bookmarkStart w:id="0" w:name="_GoBack"/>
      <w:bookmarkEnd w:id="0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ты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Кыргызской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</w:p>
    <w:p w14:paraId="7966C8FF" w14:textId="04341BB5" w:rsidR="00A53267" w:rsidRPr="008A48B6" w:rsidRDefault="008A48B6" w:rsidP="000A5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в </w:t>
      </w:r>
      <w:proofErr w:type="spellStart"/>
      <w:r w:rsidR="0091267D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рамках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защиты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прав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свидетелей</w:t>
      </w:r>
      <w:proofErr w:type="spellEnd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,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потерпевших</w:t>
      </w:r>
      <w:proofErr w:type="spellEnd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и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иных</w:t>
      </w:r>
      <w:proofErr w:type="spellEnd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участников</w:t>
      </w:r>
      <w:proofErr w:type="spellEnd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уголовного</w:t>
      </w:r>
      <w:proofErr w:type="spellEnd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судопроизводства</w:t>
      </w:r>
      <w:proofErr w:type="spellEnd"/>
      <w:r w:rsidRPr="008A48B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»</w:t>
      </w:r>
    </w:p>
    <w:p w14:paraId="7739D013" w14:textId="77777777" w:rsidR="00F6314B" w:rsidRDefault="00F6314B" w:rsidP="000A53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4A0F13C2" w14:textId="77777777" w:rsidR="00DF7558" w:rsidRPr="008B5B15" w:rsidRDefault="00DF7558" w:rsidP="000A53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14:paraId="7FF06967" w14:textId="77777777" w:rsidR="00A53267" w:rsidRDefault="00A53267" w:rsidP="000A53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соответствии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статьей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79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Конституции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Правительство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постановляет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:</w:t>
      </w:r>
    </w:p>
    <w:p w14:paraId="4508820A" w14:textId="3C0E1B25" w:rsidR="00CC5DB0" w:rsidRPr="004F116F" w:rsidRDefault="00A53267" w:rsidP="000A53F0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Одобрить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проект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«О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внесении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изменений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в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некоторые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законодательные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акты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в </w:t>
      </w:r>
      <w:proofErr w:type="spellStart"/>
      <w:r w:rsidR="0091267D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рамках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защиты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прав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свидетелей</w:t>
      </w:r>
      <w:proofErr w:type="spellEnd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,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потерпевших</w:t>
      </w:r>
      <w:proofErr w:type="spellEnd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и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иных</w:t>
      </w:r>
      <w:proofErr w:type="spellEnd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участников</w:t>
      </w:r>
      <w:proofErr w:type="spellEnd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уголовного</w:t>
      </w:r>
      <w:proofErr w:type="spellEnd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="00E705B7" w:rsidRPr="00E705B7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судопроизводства</w:t>
      </w:r>
      <w:proofErr w:type="spellEnd"/>
      <w:r w:rsidR="008A48B6" w:rsidRPr="008A48B6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»</w:t>
      </w:r>
      <w:r w:rsidR="00CC5DB0"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72718994" w14:textId="5D542AB7" w:rsidR="00A53267" w:rsidRPr="004F116F" w:rsidRDefault="00A53267" w:rsidP="000A53F0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Направить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указанный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рассмотрение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08B7EBB4" w14:textId="583158C4" w:rsidR="00A53267" w:rsidRPr="004F116F" w:rsidRDefault="00A53267" w:rsidP="000A53F0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Назначить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 w:rsidR="004F116F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министра </w:t>
      </w:r>
      <w:r w:rsidR="008A48B6">
        <w:rPr>
          <w:rFonts w:ascii="Times New Roman" w:eastAsia="Times New Roman" w:hAnsi="Times New Roman" w:cs="Times New Roman"/>
          <w:sz w:val="28"/>
          <w:szCs w:val="28"/>
          <w:lang w:eastAsia="de-DE"/>
        </w:rPr>
        <w:t>внутренних дел</w:t>
      </w:r>
      <w:r w:rsidR="00F6314B"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="00F6314B"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</w:t>
      </w:r>
      <w:proofErr w:type="spellEnd"/>
      <w:r w:rsidR="00F6314B" w:rsidRPr="004F116F">
        <w:rPr>
          <w:rFonts w:ascii="Times New Roman" w:eastAsia="Times New Roman" w:hAnsi="Times New Roman" w:cs="Times New Roman"/>
          <w:sz w:val="28"/>
          <w:szCs w:val="28"/>
          <w:lang w:eastAsia="de-DE"/>
        </w:rPr>
        <w:t>и</w:t>
      </w:r>
      <w:r w:rsidR="00F6314B"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официальным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представителем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Правительства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данного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законопроекта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Кенешем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4F116F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14:paraId="12DA1277" w14:textId="77777777" w:rsidR="00A53267" w:rsidRDefault="00A53267" w:rsidP="000A53F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530309F0" w14:textId="77777777" w:rsidR="00A53267" w:rsidRDefault="00A53267" w:rsidP="000A53F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14:paraId="5FEA78C7" w14:textId="4D3D771B" w:rsidR="00034442" w:rsidRPr="00DF7558" w:rsidRDefault="00A53267" w:rsidP="000A53F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en-US" w:eastAsia="de-D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Премьер-министр</w:t>
      </w:r>
      <w:proofErr w:type="spellEnd"/>
      <w:r w:rsidR="00742B53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FD19C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FD19C6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867F6C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867F6C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  <w:t>М.</w:t>
      </w:r>
      <w:r w:rsidR="00DF7558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Д.</w:t>
      </w:r>
      <w:proofErr w:type="spellStart"/>
      <w:r w:rsidR="00867F6C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Абылгазиев</w:t>
      </w:r>
      <w:proofErr w:type="spellEnd"/>
    </w:p>
    <w:sectPr w:rsidR="00034442" w:rsidRPr="00DF7558" w:rsidSect="00FD08C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9B64C" w14:textId="77777777" w:rsidR="00013AB3" w:rsidRDefault="00013AB3" w:rsidP="00A53267">
      <w:pPr>
        <w:spacing w:after="0" w:line="240" w:lineRule="auto"/>
      </w:pPr>
      <w:r>
        <w:separator/>
      </w:r>
    </w:p>
  </w:endnote>
  <w:endnote w:type="continuationSeparator" w:id="0">
    <w:p w14:paraId="19B6651A" w14:textId="77777777" w:rsidR="00013AB3" w:rsidRDefault="00013AB3" w:rsidP="00A5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BB5A" w14:textId="482AC48E" w:rsidR="0006397E" w:rsidRDefault="0006397E" w:rsidP="0006397E">
    <w:pPr>
      <w:pStyle w:val="a3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Министр внутренних дел КР _________________</w:t>
    </w:r>
    <w:r w:rsidR="0013703E">
      <w:rPr>
        <w:rFonts w:ascii="Times New Roman" w:hAnsi="Times New Roman"/>
        <w:i/>
        <w:sz w:val="24"/>
        <w:szCs w:val="24"/>
      </w:rPr>
      <w:t xml:space="preserve"> </w:t>
    </w:r>
    <w:proofErr w:type="spellStart"/>
    <w:r>
      <w:rPr>
        <w:rFonts w:ascii="Times New Roman" w:hAnsi="Times New Roman"/>
        <w:i/>
        <w:sz w:val="24"/>
        <w:szCs w:val="24"/>
      </w:rPr>
      <w:t>К.Джунушалиев</w:t>
    </w:r>
    <w:proofErr w:type="spellEnd"/>
    <w:r>
      <w:rPr>
        <w:rFonts w:ascii="Times New Roman" w:hAnsi="Times New Roman"/>
        <w:i/>
        <w:sz w:val="24"/>
        <w:szCs w:val="24"/>
      </w:rPr>
      <w:t xml:space="preserve">     </w:t>
    </w:r>
    <w:proofErr w:type="gramStart"/>
    <w:r>
      <w:rPr>
        <w:rFonts w:ascii="Times New Roman" w:hAnsi="Times New Roman"/>
        <w:i/>
        <w:sz w:val="24"/>
        <w:szCs w:val="24"/>
      </w:rPr>
      <w:t xml:space="preserve">   «</w:t>
    </w:r>
    <w:proofErr w:type="gramEnd"/>
    <w:r>
      <w:rPr>
        <w:rFonts w:ascii="Times New Roman" w:hAnsi="Times New Roman"/>
        <w:i/>
        <w:sz w:val="24"/>
        <w:szCs w:val="24"/>
      </w:rPr>
      <w:t>___»____2019 г.</w:t>
    </w:r>
  </w:p>
  <w:p w14:paraId="4E564250" w14:textId="77777777" w:rsidR="0006397E" w:rsidRDefault="0006397E" w:rsidP="0006397E">
    <w:pPr>
      <w:pStyle w:val="a3"/>
      <w:rPr>
        <w:rFonts w:ascii="Times New Roman" w:hAnsi="Times New Roman"/>
        <w:i/>
        <w:sz w:val="24"/>
        <w:szCs w:val="24"/>
      </w:rPr>
    </w:pPr>
  </w:p>
  <w:p w14:paraId="0186F652" w14:textId="77777777" w:rsidR="0013703E" w:rsidRDefault="0013703E" w:rsidP="0006397E">
    <w:pPr>
      <w:pStyle w:val="a3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Заместитель н</w:t>
    </w:r>
    <w:r w:rsidR="0006397E">
      <w:rPr>
        <w:rFonts w:ascii="Times New Roman" w:hAnsi="Times New Roman"/>
        <w:i/>
        <w:sz w:val="24"/>
        <w:szCs w:val="24"/>
      </w:rPr>
      <w:t>ачальник</w:t>
    </w:r>
    <w:r>
      <w:rPr>
        <w:rFonts w:ascii="Times New Roman" w:hAnsi="Times New Roman"/>
        <w:i/>
        <w:sz w:val="24"/>
        <w:szCs w:val="24"/>
      </w:rPr>
      <w:t>а</w:t>
    </w:r>
    <w:r w:rsidR="0006397E">
      <w:rPr>
        <w:rFonts w:ascii="Times New Roman" w:hAnsi="Times New Roman"/>
        <w:i/>
        <w:sz w:val="24"/>
        <w:szCs w:val="24"/>
      </w:rPr>
      <w:t xml:space="preserve"> </w:t>
    </w:r>
  </w:p>
  <w:p w14:paraId="5E3AD000" w14:textId="6E5CCCA8" w:rsidR="0006397E" w:rsidRDefault="0006397E" w:rsidP="0006397E">
    <w:pPr>
      <w:pStyle w:val="a3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УПОМС МВД КР </w:t>
    </w:r>
    <w:r w:rsidR="0013703E">
      <w:rPr>
        <w:rFonts w:ascii="Times New Roman" w:hAnsi="Times New Roman"/>
        <w:i/>
        <w:sz w:val="24"/>
        <w:szCs w:val="24"/>
      </w:rPr>
      <w:t xml:space="preserve">                </w:t>
    </w:r>
    <w:r>
      <w:rPr>
        <w:rFonts w:ascii="Times New Roman" w:hAnsi="Times New Roman"/>
        <w:i/>
        <w:sz w:val="24"/>
        <w:szCs w:val="24"/>
      </w:rPr>
      <w:t>__________</w:t>
    </w:r>
    <w:r w:rsidR="0013703E">
      <w:rPr>
        <w:rFonts w:ascii="Times New Roman" w:hAnsi="Times New Roman"/>
        <w:i/>
        <w:sz w:val="24"/>
        <w:szCs w:val="24"/>
      </w:rPr>
      <w:t>_______</w:t>
    </w:r>
    <w:r>
      <w:rPr>
        <w:rFonts w:ascii="Times New Roman" w:hAnsi="Times New Roman"/>
        <w:i/>
        <w:sz w:val="24"/>
        <w:szCs w:val="24"/>
      </w:rPr>
      <w:t>_______</w:t>
    </w:r>
    <w:r w:rsidR="0013703E">
      <w:rPr>
        <w:rFonts w:ascii="Times New Roman" w:hAnsi="Times New Roman"/>
        <w:i/>
        <w:sz w:val="24"/>
        <w:szCs w:val="24"/>
      </w:rPr>
      <w:t xml:space="preserve"> </w:t>
    </w:r>
    <w:proofErr w:type="spellStart"/>
    <w:r w:rsidR="0013703E">
      <w:rPr>
        <w:rFonts w:ascii="Times New Roman" w:hAnsi="Times New Roman"/>
        <w:i/>
        <w:sz w:val="24"/>
        <w:szCs w:val="24"/>
      </w:rPr>
      <w:t>Э.Бакиев</w:t>
    </w:r>
    <w:proofErr w:type="spellEnd"/>
    <w:r>
      <w:rPr>
        <w:rFonts w:ascii="Times New Roman" w:hAnsi="Times New Roman"/>
        <w:i/>
        <w:sz w:val="24"/>
        <w:szCs w:val="24"/>
      </w:rPr>
      <w:t xml:space="preserve">  </w:t>
    </w:r>
    <w:proofErr w:type="gramStart"/>
    <w:r>
      <w:rPr>
        <w:rFonts w:ascii="Times New Roman" w:hAnsi="Times New Roman"/>
        <w:i/>
        <w:sz w:val="24"/>
        <w:szCs w:val="24"/>
      </w:rPr>
      <w:t xml:space="preserve">   «</w:t>
    </w:r>
    <w:proofErr w:type="gramEnd"/>
    <w:r>
      <w:rPr>
        <w:rFonts w:ascii="Times New Roman" w:hAnsi="Times New Roman"/>
        <w:i/>
        <w:sz w:val="24"/>
        <w:szCs w:val="24"/>
      </w:rPr>
      <w:t>___»______2019 г.</w:t>
    </w:r>
  </w:p>
  <w:p w14:paraId="29CD87A5" w14:textId="77777777" w:rsidR="00FD08C0" w:rsidRDefault="00FD08C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0B2AD" w14:textId="77777777" w:rsidR="00013AB3" w:rsidRDefault="00013AB3" w:rsidP="00A53267">
      <w:pPr>
        <w:spacing w:after="0" w:line="240" w:lineRule="auto"/>
      </w:pPr>
      <w:r>
        <w:separator/>
      </w:r>
    </w:p>
  </w:footnote>
  <w:footnote w:type="continuationSeparator" w:id="0">
    <w:p w14:paraId="31283163" w14:textId="77777777" w:rsidR="00013AB3" w:rsidRDefault="00013AB3" w:rsidP="00A5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67"/>
    <w:rsid w:val="00013AB3"/>
    <w:rsid w:val="00034442"/>
    <w:rsid w:val="0006397E"/>
    <w:rsid w:val="000A3C5A"/>
    <w:rsid w:val="000A53F0"/>
    <w:rsid w:val="000D50E2"/>
    <w:rsid w:val="000E6571"/>
    <w:rsid w:val="0013703E"/>
    <w:rsid w:val="00265C89"/>
    <w:rsid w:val="00367351"/>
    <w:rsid w:val="003872A1"/>
    <w:rsid w:val="004F116F"/>
    <w:rsid w:val="004F67F4"/>
    <w:rsid w:val="006149EB"/>
    <w:rsid w:val="00632490"/>
    <w:rsid w:val="0063287B"/>
    <w:rsid w:val="006B5BD2"/>
    <w:rsid w:val="006E6A3C"/>
    <w:rsid w:val="006F0059"/>
    <w:rsid w:val="00716B6D"/>
    <w:rsid w:val="00742B53"/>
    <w:rsid w:val="00753E20"/>
    <w:rsid w:val="0079565F"/>
    <w:rsid w:val="007A21ED"/>
    <w:rsid w:val="00867F6C"/>
    <w:rsid w:val="00882F2E"/>
    <w:rsid w:val="0088470F"/>
    <w:rsid w:val="008A48B6"/>
    <w:rsid w:val="008B5B15"/>
    <w:rsid w:val="00903C98"/>
    <w:rsid w:val="0091267D"/>
    <w:rsid w:val="009D1F9B"/>
    <w:rsid w:val="00A53267"/>
    <w:rsid w:val="00B53055"/>
    <w:rsid w:val="00CC5DB0"/>
    <w:rsid w:val="00CD426C"/>
    <w:rsid w:val="00D36EB4"/>
    <w:rsid w:val="00D57418"/>
    <w:rsid w:val="00D868AD"/>
    <w:rsid w:val="00DC224B"/>
    <w:rsid w:val="00DF7558"/>
    <w:rsid w:val="00E20E54"/>
    <w:rsid w:val="00E3174E"/>
    <w:rsid w:val="00E3263C"/>
    <w:rsid w:val="00E705B7"/>
    <w:rsid w:val="00EF1AFA"/>
    <w:rsid w:val="00F010C9"/>
    <w:rsid w:val="00F56106"/>
    <w:rsid w:val="00F6314B"/>
    <w:rsid w:val="00FD08C0"/>
    <w:rsid w:val="00FD19C6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669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kab61</cp:lastModifiedBy>
  <cp:revision>27</cp:revision>
  <cp:lastPrinted>2019-11-13T10:27:00Z</cp:lastPrinted>
  <dcterms:created xsi:type="dcterms:W3CDTF">2014-05-19T03:20:00Z</dcterms:created>
  <dcterms:modified xsi:type="dcterms:W3CDTF">2019-11-13T10:27:00Z</dcterms:modified>
</cp:coreProperties>
</file>